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FD646" w14:textId="77777777" w:rsidR="008F5FF9" w:rsidRDefault="008F5FF9" w:rsidP="008F5FF9">
      <w:pPr>
        <w:spacing w:line="480" w:lineRule="auto"/>
        <w:jc w:val="center"/>
      </w:pPr>
      <w:bookmarkStart w:id="0" w:name="OLE_LINK1820"/>
      <w:bookmarkStart w:id="1" w:name="OLE_LINK1821"/>
    </w:p>
    <w:p w14:paraId="551390C7" w14:textId="77777777" w:rsidR="008F5FF9" w:rsidRDefault="008F5FF9" w:rsidP="008F5FF9">
      <w:pPr>
        <w:spacing w:line="480" w:lineRule="auto"/>
        <w:jc w:val="center"/>
      </w:pPr>
    </w:p>
    <w:p w14:paraId="7E3F0514" w14:textId="77777777" w:rsidR="008F5FF9" w:rsidRDefault="008F5FF9" w:rsidP="008F5FF9">
      <w:pPr>
        <w:spacing w:line="480" w:lineRule="auto"/>
        <w:jc w:val="center"/>
      </w:pPr>
    </w:p>
    <w:p w14:paraId="22A01182" w14:textId="2A1A48AE" w:rsidR="008F5FF9" w:rsidRPr="0044447D" w:rsidRDefault="00663BBD" w:rsidP="00D42A64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Learning Management Systems (</w:t>
      </w:r>
      <w:r w:rsidR="008F5FF9" w:rsidRPr="0044447D">
        <w:rPr>
          <w:b/>
          <w:bCs/>
          <w:sz w:val="28"/>
          <w:szCs w:val="28"/>
        </w:rPr>
        <w:t>LMS</w:t>
      </w:r>
      <w:r>
        <w:rPr>
          <w:b/>
          <w:bCs/>
          <w:sz w:val="28"/>
          <w:szCs w:val="28"/>
        </w:rPr>
        <w:t xml:space="preserve">) </w:t>
      </w:r>
      <w:r w:rsidR="008F5FF9" w:rsidRPr="0044447D">
        <w:rPr>
          <w:b/>
          <w:bCs/>
          <w:sz w:val="28"/>
          <w:szCs w:val="28"/>
        </w:rPr>
        <w:t>Use with Online Instruction</w:t>
      </w:r>
      <w:bookmarkEnd w:id="0"/>
      <w:bookmarkEnd w:id="1"/>
    </w:p>
    <w:p w14:paraId="222CE247" w14:textId="7FBA2165" w:rsidR="008F5FF9" w:rsidRDefault="008F5FF9" w:rsidP="008F5FF9">
      <w:pPr>
        <w:pStyle w:val="CenteredTextSingleSpace"/>
        <w:spacing w:line="480" w:lineRule="auto"/>
      </w:pPr>
      <w:r>
        <w:t>by</w:t>
      </w:r>
    </w:p>
    <w:p w14:paraId="2EF1776A" w14:textId="77777777" w:rsidR="008F5FF9" w:rsidRDefault="008F5FF9" w:rsidP="008F5FF9">
      <w:pPr>
        <w:pStyle w:val="CenteredTextSingleSpace"/>
        <w:spacing w:line="480" w:lineRule="auto"/>
      </w:pPr>
      <w:r>
        <w:t>Vaughn M.  Bradley, Jr.</w:t>
      </w:r>
    </w:p>
    <w:p w14:paraId="4AD0AE2A" w14:textId="7D06AE49" w:rsidR="008F5FF9" w:rsidRDefault="008F5FF9" w:rsidP="008F5FF9">
      <w:pPr>
        <w:pStyle w:val="CenteredTextSingleSpace"/>
        <w:spacing w:line="480" w:lineRule="auto"/>
      </w:pPr>
    </w:p>
    <w:p w14:paraId="091EDA4E" w14:textId="7FA98CBE" w:rsidR="00507958" w:rsidRDefault="00507958" w:rsidP="008F5FF9">
      <w:pPr>
        <w:pStyle w:val="CenteredTextSingleSpace"/>
        <w:spacing w:line="480" w:lineRule="auto"/>
      </w:pPr>
    </w:p>
    <w:p w14:paraId="26894DE2" w14:textId="77777777" w:rsidR="00507958" w:rsidRDefault="00507958" w:rsidP="008F5FF9">
      <w:pPr>
        <w:pStyle w:val="CenteredTextSingleSpace"/>
        <w:spacing w:line="480" w:lineRule="auto"/>
      </w:pPr>
    </w:p>
    <w:p w14:paraId="007EEB23" w14:textId="13E1719F" w:rsidR="008F5FF9" w:rsidRDefault="008F5FF9" w:rsidP="008F5FF9">
      <w:pPr>
        <w:pStyle w:val="CenteredTextSingleSpace"/>
        <w:spacing w:line="480" w:lineRule="auto"/>
      </w:pPr>
      <w:r>
        <w:t>Ph.D. Loyola University, 2018</w:t>
      </w:r>
    </w:p>
    <w:p w14:paraId="200F5816" w14:textId="77777777" w:rsidR="008F5FF9" w:rsidRDefault="008F5FF9" w:rsidP="008F5FF9">
      <w:pPr>
        <w:pStyle w:val="CenteredTextSingleSpace"/>
        <w:spacing w:line="480" w:lineRule="auto"/>
      </w:pPr>
      <w:r>
        <w:t>MA, Loyola University, 1996</w:t>
      </w:r>
    </w:p>
    <w:p w14:paraId="5671285C" w14:textId="71CC7EC4" w:rsidR="008F5FF9" w:rsidRDefault="008F5FF9" w:rsidP="008F5FF9">
      <w:pPr>
        <w:pStyle w:val="CenteredTextSingleSpace"/>
        <w:spacing w:line="480" w:lineRule="auto"/>
      </w:pPr>
      <w:r>
        <w:t>BS, Hampton University, 1991</w:t>
      </w:r>
    </w:p>
    <w:p w14:paraId="139D4B02" w14:textId="3023614A" w:rsidR="00F5025D" w:rsidRDefault="00F5025D"/>
    <w:p w14:paraId="58582973" w14:textId="493B0B40" w:rsidR="00507958" w:rsidRDefault="00507958"/>
    <w:p w14:paraId="792B745B" w14:textId="131BCCA9" w:rsidR="00507958" w:rsidRDefault="00507958"/>
    <w:p w14:paraId="2C871DC7" w14:textId="022C176F" w:rsidR="00507958" w:rsidRDefault="00507958"/>
    <w:p w14:paraId="708BBD93" w14:textId="3BF49419" w:rsidR="00507958" w:rsidRDefault="00507958"/>
    <w:p w14:paraId="30E2543B" w14:textId="75C62A68" w:rsidR="00507958" w:rsidRDefault="00507958"/>
    <w:p w14:paraId="59D63445" w14:textId="4C1B906D" w:rsidR="00507958" w:rsidRDefault="00507958" w:rsidP="0044447D"/>
    <w:p w14:paraId="588083DB" w14:textId="77777777" w:rsidR="00507958" w:rsidRDefault="00507958" w:rsidP="00507958">
      <w:pPr>
        <w:jc w:val="center"/>
      </w:pPr>
    </w:p>
    <w:p w14:paraId="0C64DEE4" w14:textId="235FDDA3" w:rsidR="00507958" w:rsidRDefault="00507958" w:rsidP="00066559">
      <w:pPr>
        <w:jc w:val="center"/>
      </w:pPr>
      <w:r>
        <w:t>4914 Columbia Road</w:t>
      </w:r>
      <w:r w:rsidR="00066559">
        <w:t xml:space="preserve"> </w:t>
      </w:r>
      <w:r>
        <w:t>Unit 2</w:t>
      </w:r>
    </w:p>
    <w:p w14:paraId="0F7FC26B" w14:textId="3CE23543" w:rsidR="00507958" w:rsidRDefault="00507958" w:rsidP="00507958">
      <w:pPr>
        <w:jc w:val="center"/>
      </w:pPr>
      <w:r>
        <w:t>Columbia, MD 21044</w:t>
      </w:r>
    </w:p>
    <w:p w14:paraId="0682C6BA" w14:textId="77777777" w:rsidR="0044447D" w:rsidRDefault="0044447D" w:rsidP="00507958">
      <w:pPr>
        <w:jc w:val="center"/>
      </w:pPr>
    </w:p>
    <w:p w14:paraId="4D22281A" w14:textId="28D6590B" w:rsidR="0044447D" w:rsidRDefault="0044447D" w:rsidP="00507958">
      <w:pPr>
        <w:jc w:val="center"/>
      </w:pPr>
      <w:r>
        <w:t>Cell: 301-275-6188</w:t>
      </w:r>
    </w:p>
    <w:p w14:paraId="4222B3B8" w14:textId="656882DA" w:rsidR="00C46313" w:rsidRDefault="00C46313" w:rsidP="00507958">
      <w:pPr>
        <w:jc w:val="center"/>
      </w:pPr>
      <w:r>
        <w:t>Home: 443-542-0855</w:t>
      </w:r>
    </w:p>
    <w:p w14:paraId="3E46F91B" w14:textId="43CF5CD2" w:rsidR="0044447D" w:rsidRDefault="0044447D" w:rsidP="00507958">
      <w:pPr>
        <w:jc w:val="center"/>
      </w:pPr>
    </w:p>
    <w:p w14:paraId="2AE57B58" w14:textId="43480485" w:rsidR="0044447D" w:rsidRDefault="0044447D" w:rsidP="00C46313"/>
    <w:p w14:paraId="1C390B17" w14:textId="536B2F3F" w:rsidR="00507958" w:rsidRDefault="00507958" w:rsidP="00507958">
      <w:pPr>
        <w:jc w:val="center"/>
      </w:pPr>
    </w:p>
    <w:p w14:paraId="620E7FEC" w14:textId="77777777" w:rsidR="0044447D" w:rsidRDefault="0044447D" w:rsidP="0044447D"/>
    <w:p w14:paraId="614E5CF8" w14:textId="77777777" w:rsidR="0044447D" w:rsidRDefault="0044447D" w:rsidP="0044447D">
      <w:pPr>
        <w:jc w:val="center"/>
      </w:pPr>
      <w:r>
        <w:t>Vaughn M. Bradley Jr., Ph.D.</w:t>
      </w:r>
    </w:p>
    <w:p w14:paraId="165186F0" w14:textId="77777777" w:rsidR="0044447D" w:rsidRDefault="003F7470" w:rsidP="0044447D">
      <w:pPr>
        <w:jc w:val="center"/>
      </w:pPr>
      <w:hyperlink r:id="rId6" w:history="1">
        <w:r w:rsidR="0044447D" w:rsidRPr="00C81D77">
          <w:rPr>
            <w:rStyle w:val="Hyperlink"/>
          </w:rPr>
          <w:t>vaughn.bradley@waldenu.edu</w:t>
        </w:r>
      </w:hyperlink>
    </w:p>
    <w:p w14:paraId="52005F13" w14:textId="554F55BA" w:rsidR="00507958" w:rsidRDefault="00507958" w:rsidP="00507958">
      <w:pPr>
        <w:jc w:val="center"/>
      </w:pPr>
    </w:p>
    <w:p w14:paraId="5F98B35C" w14:textId="0025B4C1" w:rsidR="00507958" w:rsidRDefault="00507958" w:rsidP="00507958">
      <w:pPr>
        <w:jc w:val="center"/>
      </w:pPr>
    </w:p>
    <w:p w14:paraId="69C5FD7D" w14:textId="77777777" w:rsidR="00066559" w:rsidRDefault="00066559" w:rsidP="0044447D"/>
    <w:p w14:paraId="455C4EA7" w14:textId="01423370" w:rsidR="00507958" w:rsidRDefault="00507958" w:rsidP="00C46313"/>
    <w:p w14:paraId="63BC1033" w14:textId="0E278D90" w:rsidR="00507958" w:rsidRPr="00507958" w:rsidRDefault="00507958" w:rsidP="00FF53E4">
      <w:pPr>
        <w:jc w:val="center"/>
        <w:rPr>
          <w:b/>
        </w:rPr>
      </w:pPr>
      <w:r w:rsidRPr="00507958">
        <w:rPr>
          <w:b/>
        </w:rPr>
        <w:t>Competing Interests</w:t>
      </w:r>
    </w:p>
    <w:p w14:paraId="1E6E8669" w14:textId="6B9A8E48" w:rsidR="00507958" w:rsidRDefault="00507958" w:rsidP="00DE1042">
      <w:pPr>
        <w:ind w:firstLine="720"/>
      </w:pPr>
      <w:r>
        <w:t>The author declares he has no competing interests.</w:t>
      </w:r>
    </w:p>
    <w:p w14:paraId="23515340" w14:textId="01F371BB" w:rsidR="00066559" w:rsidRDefault="00066559" w:rsidP="00507958"/>
    <w:p w14:paraId="735EBE3D" w14:textId="0774BB29" w:rsidR="00066559" w:rsidRDefault="00066559" w:rsidP="00FF53E4">
      <w:pPr>
        <w:jc w:val="center"/>
        <w:rPr>
          <w:b/>
        </w:rPr>
      </w:pPr>
      <w:r w:rsidRPr="00066559">
        <w:rPr>
          <w:b/>
        </w:rPr>
        <w:t>Authors Contributions</w:t>
      </w:r>
    </w:p>
    <w:p w14:paraId="750D0C52" w14:textId="72200E05" w:rsidR="00066559" w:rsidRDefault="00066559" w:rsidP="00DE1042">
      <w:pPr>
        <w:spacing w:line="480" w:lineRule="auto"/>
        <w:ind w:firstLine="720"/>
      </w:pPr>
      <w:r>
        <w:t xml:space="preserve">VB conceived of the </w:t>
      </w:r>
      <w:r w:rsidR="00FF53E4">
        <w:t>article</w:t>
      </w:r>
      <w:r>
        <w:t xml:space="preserve">, and participated in its design and coordination and helped draft the manuscript. </w:t>
      </w:r>
    </w:p>
    <w:p w14:paraId="7CE193E5" w14:textId="74F3A775" w:rsidR="00066559" w:rsidRDefault="00066559" w:rsidP="00507958"/>
    <w:p w14:paraId="426C29AA" w14:textId="783C73E2" w:rsidR="00066559" w:rsidRDefault="00066559" w:rsidP="00FF53E4">
      <w:pPr>
        <w:jc w:val="center"/>
        <w:rPr>
          <w:b/>
        </w:rPr>
      </w:pPr>
      <w:r w:rsidRPr="00066559">
        <w:rPr>
          <w:b/>
        </w:rPr>
        <w:t>Acknowledgements</w:t>
      </w:r>
    </w:p>
    <w:p w14:paraId="42368C81" w14:textId="615430EE" w:rsidR="00FF53E4" w:rsidRDefault="00FF53E4" w:rsidP="004313B7">
      <w:pPr>
        <w:spacing w:line="480" w:lineRule="auto"/>
        <w:ind w:firstLine="720"/>
      </w:pPr>
      <w:r>
        <w:t xml:space="preserve">To my caring family, thank you for your </w:t>
      </w:r>
      <w:r w:rsidR="00DE1042">
        <w:t>prayers and well wishes</w:t>
      </w:r>
      <w:r>
        <w:t xml:space="preserve">. </w:t>
      </w:r>
      <w:r w:rsidR="00DE1042">
        <w:t>A special thank you to</w:t>
      </w:r>
      <w:r>
        <w:t xml:space="preserve"> colleagues for allowing me to engage in scholarly discussions and provided me with moral support.</w:t>
      </w:r>
      <w:r w:rsidR="00DE1042">
        <w:t xml:space="preserve"> I also thank eContent Pro International for providing professional writing services. </w:t>
      </w:r>
      <w:r>
        <w:t xml:space="preserve"> </w:t>
      </w:r>
      <w:r w:rsidR="00DE1042">
        <w:t xml:space="preserve">Finally, thank you to Dr. Donna Gee for encouraging me to write articles and make contributions towards the research community. </w:t>
      </w:r>
    </w:p>
    <w:p w14:paraId="5DFA7D9E" w14:textId="6DB1EDC3" w:rsidR="00FF53E4" w:rsidRDefault="00FF53E4" w:rsidP="00507958"/>
    <w:p w14:paraId="5DFB4A19" w14:textId="0C568F74" w:rsidR="00FF53E4" w:rsidRDefault="00FF53E4" w:rsidP="00507958"/>
    <w:p w14:paraId="6FCA1DF8" w14:textId="77777777" w:rsidR="00FF53E4" w:rsidRPr="00FF53E4" w:rsidRDefault="00FF53E4" w:rsidP="00507958"/>
    <w:p w14:paraId="70EE034E" w14:textId="7601B301" w:rsidR="00FF53E4" w:rsidRDefault="00FF53E4" w:rsidP="00507958">
      <w:pPr>
        <w:rPr>
          <w:b/>
        </w:rPr>
      </w:pPr>
    </w:p>
    <w:p w14:paraId="3A3D2E51" w14:textId="77777777" w:rsidR="00FF53E4" w:rsidRPr="00066559" w:rsidRDefault="00FF53E4" w:rsidP="00507958">
      <w:pPr>
        <w:rPr>
          <w:b/>
        </w:rPr>
      </w:pPr>
    </w:p>
    <w:p w14:paraId="6C6DE0A6" w14:textId="77777777" w:rsidR="00066559" w:rsidRDefault="00066559" w:rsidP="00507958"/>
    <w:p w14:paraId="7B8A253B" w14:textId="7DC3506D" w:rsidR="00066559" w:rsidRDefault="00066559" w:rsidP="00507958"/>
    <w:p w14:paraId="48F15983" w14:textId="77777777" w:rsidR="00066559" w:rsidRDefault="00066559" w:rsidP="00507958"/>
    <w:p w14:paraId="4E09E7F2" w14:textId="6D1403F5" w:rsidR="00507958" w:rsidRDefault="00507958" w:rsidP="00507958">
      <w:pPr>
        <w:jc w:val="center"/>
      </w:pPr>
    </w:p>
    <w:p w14:paraId="33E8AE10" w14:textId="006A7090" w:rsidR="00507958" w:rsidRDefault="00507958" w:rsidP="00507958">
      <w:pPr>
        <w:jc w:val="center"/>
      </w:pPr>
    </w:p>
    <w:p w14:paraId="0E6CE223" w14:textId="77777777" w:rsidR="00507958" w:rsidRDefault="00507958" w:rsidP="00507958">
      <w:pPr>
        <w:jc w:val="center"/>
      </w:pPr>
    </w:p>
    <w:sectPr w:rsidR="00507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33236" w14:textId="77777777" w:rsidR="006F0E36" w:rsidRDefault="006F0E36" w:rsidP="00507958">
      <w:r>
        <w:separator/>
      </w:r>
    </w:p>
  </w:endnote>
  <w:endnote w:type="continuationSeparator" w:id="0">
    <w:p w14:paraId="70BE6FF5" w14:textId="77777777" w:rsidR="006F0E36" w:rsidRDefault="006F0E36" w:rsidP="0050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6A37" w14:textId="77777777" w:rsidR="006F0E36" w:rsidRDefault="006F0E36" w:rsidP="00507958">
      <w:r>
        <w:separator/>
      </w:r>
    </w:p>
  </w:footnote>
  <w:footnote w:type="continuationSeparator" w:id="0">
    <w:p w14:paraId="79ED0883" w14:textId="77777777" w:rsidR="006F0E36" w:rsidRDefault="006F0E36" w:rsidP="0050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F9"/>
    <w:rsid w:val="00066559"/>
    <w:rsid w:val="000B177A"/>
    <w:rsid w:val="003F7470"/>
    <w:rsid w:val="004313B7"/>
    <w:rsid w:val="0044447D"/>
    <w:rsid w:val="004A7390"/>
    <w:rsid w:val="00507958"/>
    <w:rsid w:val="00663BBD"/>
    <w:rsid w:val="006F0E36"/>
    <w:rsid w:val="008078DA"/>
    <w:rsid w:val="008F5FF9"/>
    <w:rsid w:val="00AD43C4"/>
    <w:rsid w:val="00B22DBD"/>
    <w:rsid w:val="00C46313"/>
    <w:rsid w:val="00D42A64"/>
    <w:rsid w:val="00DE1042"/>
    <w:rsid w:val="00E80FA8"/>
    <w:rsid w:val="00F50106"/>
    <w:rsid w:val="00F5025D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FCFA"/>
  <w15:chartTrackingRefBased/>
  <w15:docId w15:val="{31129FBC-DC74-4AEA-8C36-5A9EA691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F9"/>
    <w:pPr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extSingleSpace">
    <w:name w:val="Centered Text Single Space"/>
    <w:basedOn w:val="Normal"/>
    <w:uiPriority w:val="99"/>
    <w:semiHidden/>
    <w:rsid w:val="008F5FF9"/>
    <w:pPr>
      <w:jc w:val="center"/>
    </w:pPr>
  </w:style>
  <w:style w:type="character" w:styleId="Strong">
    <w:name w:val="Strong"/>
    <w:uiPriority w:val="22"/>
    <w:qFormat/>
    <w:rsid w:val="008F5F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7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9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95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FF53E4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FF53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ughn.bradley@walden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 Bradley</dc:creator>
  <cp:keywords/>
  <dc:description/>
  <cp:lastModifiedBy>Vaughn Bradley</cp:lastModifiedBy>
  <cp:revision>2</cp:revision>
  <dcterms:created xsi:type="dcterms:W3CDTF">2020-04-16T22:18:00Z</dcterms:created>
  <dcterms:modified xsi:type="dcterms:W3CDTF">2020-04-16T22:18:00Z</dcterms:modified>
</cp:coreProperties>
</file>